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E1" w:rsidRDefault="00626EE1" w:rsidP="003436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10.11.2020 г. №36</w:t>
      </w:r>
    </w:p>
    <w:p w:rsidR="00343639" w:rsidRPr="00343639" w:rsidRDefault="00343639" w:rsidP="00343639">
      <w:pPr>
        <w:jc w:val="center"/>
        <w:rPr>
          <w:rFonts w:ascii="Arial" w:hAnsi="Arial" w:cs="Arial"/>
          <w:b/>
          <w:sz w:val="32"/>
          <w:szCs w:val="32"/>
        </w:rPr>
      </w:pPr>
      <w:r w:rsidRPr="00343639">
        <w:rPr>
          <w:rFonts w:ascii="Arial" w:hAnsi="Arial" w:cs="Arial"/>
          <w:b/>
          <w:sz w:val="32"/>
          <w:szCs w:val="32"/>
        </w:rPr>
        <w:t>ИРКУТСКАЯ ОБЛАСТЬ</w:t>
      </w:r>
    </w:p>
    <w:p w:rsidR="00343639" w:rsidRPr="00343639" w:rsidRDefault="00343639" w:rsidP="00343639">
      <w:pPr>
        <w:jc w:val="center"/>
        <w:rPr>
          <w:rFonts w:ascii="Arial" w:hAnsi="Arial" w:cs="Arial"/>
          <w:b/>
          <w:sz w:val="32"/>
          <w:szCs w:val="32"/>
        </w:rPr>
      </w:pPr>
      <w:r w:rsidRPr="00343639">
        <w:rPr>
          <w:rFonts w:ascii="Arial" w:hAnsi="Arial" w:cs="Arial"/>
          <w:b/>
          <w:sz w:val="32"/>
          <w:szCs w:val="32"/>
        </w:rPr>
        <w:t>ТУЛУНСКИЙ РАЙОН</w:t>
      </w:r>
    </w:p>
    <w:p w:rsidR="00343639" w:rsidRPr="00343639" w:rsidRDefault="00343639" w:rsidP="00343639">
      <w:pPr>
        <w:jc w:val="center"/>
        <w:rPr>
          <w:rFonts w:ascii="Arial" w:hAnsi="Arial" w:cs="Arial"/>
          <w:b/>
          <w:sz w:val="32"/>
          <w:szCs w:val="32"/>
        </w:rPr>
      </w:pPr>
      <w:r w:rsidRPr="00343639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343639" w:rsidRPr="00343639" w:rsidRDefault="00343639" w:rsidP="00343639">
      <w:pPr>
        <w:jc w:val="center"/>
        <w:rPr>
          <w:rFonts w:ascii="Arial" w:hAnsi="Arial" w:cs="Arial"/>
          <w:b/>
          <w:sz w:val="32"/>
          <w:szCs w:val="32"/>
        </w:rPr>
      </w:pPr>
      <w:r w:rsidRPr="00343639">
        <w:rPr>
          <w:rFonts w:ascii="Arial" w:hAnsi="Arial" w:cs="Arial"/>
          <w:b/>
          <w:sz w:val="32"/>
          <w:szCs w:val="32"/>
        </w:rPr>
        <w:t>АДМИНИСТРАЦИЯ</w:t>
      </w:r>
    </w:p>
    <w:p w:rsidR="00343639" w:rsidRPr="00343639" w:rsidRDefault="00343639" w:rsidP="00343639">
      <w:pPr>
        <w:jc w:val="center"/>
        <w:rPr>
          <w:rFonts w:ascii="Arial" w:hAnsi="Arial" w:cs="Arial"/>
          <w:b/>
          <w:sz w:val="32"/>
          <w:szCs w:val="32"/>
        </w:rPr>
      </w:pPr>
      <w:r w:rsidRPr="00343639">
        <w:rPr>
          <w:rFonts w:ascii="Arial" w:hAnsi="Arial" w:cs="Arial"/>
          <w:b/>
          <w:sz w:val="32"/>
          <w:szCs w:val="32"/>
        </w:rPr>
        <w:t>ПОСТАНОВЛЕНИЕ</w:t>
      </w:r>
    </w:p>
    <w:p w:rsidR="00343639" w:rsidRPr="00343639" w:rsidRDefault="00343639" w:rsidP="00343639">
      <w:pPr>
        <w:jc w:val="center"/>
        <w:rPr>
          <w:rFonts w:ascii="Arial" w:hAnsi="Arial" w:cs="Arial"/>
          <w:b/>
          <w:sz w:val="32"/>
          <w:szCs w:val="32"/>
        </w:rPr>
      </w:pPr>
    </w:p>
    <w:p w:rsidR="00343639" w:rsidRPr="00343639" w:rsidRDefault="00343639" w:rsidP="00343639">
      <w:pPr>
        <w:jc w:val="center"/>
        <w:rPr>
          <w:rFonts w:ascii="Arial" w:hAnsi="Arial" w:cs="Arial"/>
          <w:b/>
          <w:sz w:val="32"/>
          <w:szCs w:val="32"/>
        </w:rPr>
      </w:pPr>
      <w:r w:rsidRPr="00343639">
        <w:rPr>
          <w:rFonts w:ascii="Arial" w:hAnsi="Arial" w:cs="Arial"/>
          <w:b/>
          <w:sz w:val="32"/>
          <w:szCs w:val="32"/>
        </w:rPr>
        <w:t>ОБ УТВЕРЖДЕНИИ ОТЧЕТА ОБ ИСПОЛНЕНИИ БЮДЖЕТА МУГУНСКОГО МУНИЦИПАЛЬНОГО ОБРАЗОВАНИЯ ЗА 9 МЕСЯЦЕВ 2020 ГОДА.</w:t>
      </w:r>
    </w:p>
    <w:p w:rsidR="00343639" w:rsidRDefault="00343639" w:rsidP="00343639">
      <w:pPr>
        <w:ind w:firstLine="709"/>
        <w:jc w:val="both"/>
        <w:rPr>
          <w:rFonts w:ascii="Arial" w:hAnsi="Arial" w:cs="Arial"/>
        </w:rPr>
      </w:pPr>
    </w:p>
    <w:p w:rsidR="00343639" w:rsidRPr="00343639" w:rsidRDefault="00343639" w:rsidP="00343639">
      <w:pPr>
        <w:ind w:firstLine="709"/>
        <w:jc w:val="both"/>
        <w:rPr>
          <w:rFonts w:ascii="Arial" w:hAnsi="Arial" w:cs="Arial"/>
        </w:rPr>
      </w:pPr>
      <w:r w:rsidRPr="00343639">
        <w:rPr>
          <w:rFonts w:ascii="Arial" w:hAnsi="Arial" w:cs="Arial"/>
        </w:rPr>
        <w:t>Руководствуясь статьей 264.2 Бюджетного кодекса РФ, статьей 40 Устава Мугунского муниципального образования, статьей 5 Положения о бюджетном процессе в Мугунском муниципальном образовании, администрация Мугунского сельского поселения,</w:t>
      </w:r>
    </w:p>
    <w:p w:rsidR="00343639" w:rsidRPr="00343639" w:rsidRDefault="00343639" w:rsidP="009B6004">
      <w:pPr>
        <w:ind w:firstLine="709"/>
        <w:jc w:val="both"/>
        <w:rPr>
          <w:rFonts w:ascii="Arial" w:hAnsi="Arial" w:cs="Arial"/>
        </w:rPr>
      </w:pPr>
    </w:p>
    <w:p w:rsidR="00343639" w:rsidRPr="00343639" w:rsidRDefault="00343639" w:rsidP="00343639">
      <w:pPr>
        <w:jc w:val="center"/>
        <w:rPr>
          <w:rFonts w:ascii="Arial" w:hAnsi="Arial" w:cs="Arial"/>
          <w:b/>
        </w:rPr>
      </w:pPr>
      <w:r w:rsidRPr="009B6004">
        <w:rPr>
          <w:rFonts w:ascii="Arial" w:hAnsi="Arial" w:cs="Arial"/>
          <w:b/>
          <w:sz w:val="30"/>
          <w:szCs w:val="30"/>
        </w:rPr>
        <w:t>ПОСТАНОВЛЯЕТ</w:t>
      </w:r>
      <w:r w:rsidRPr="00343639">
        <w:rPr>
          <w:rFonts w:ascii="Arial" w:hAnsi="Arial" w:cs="Arial"/>
          <w:b/>
        </w:rPr>
        <w:t>:</w:t>
      </w:r>
    </w:p>
    <w:p w:rsidR="00343639" w:rsidRPr="009B6004" w:rsidRDefault="00343639" w:rsidP="009B6004">
      <w:pPr>
        <w:ind w:firstLine="709"/>
        <w:jc w:val="both"/>
        <w:rPr>
          <w:rFonts w:ascii="Arial" w:hAnsi="Arial" w:cs="Arial"/>
        </w:rPr>
      </w:pPr>
    </w:p>
    <w:p w:rsidR="00343639" w:rsidRPr="00343639" w:rsidRDefault="00343639" w:rsidP="0034363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43639">
        <w:rPr>
          <w:rFonts w:ascii="Arial" w:hAnsi="Arial" w:cs="Arial"/>
        </w:rPr>
        <w:t>1. Утвердить отчет об исполнении бюджета Мугунского муниципального образования за 9 месяцев 2020 года (прилагается).</w:t>
      </w:r>
    </w:p>
    <w:p w:rsidR="00343639" w:rsidRPr="00343639" w:rsidRDefault="00343639" w:rsidP="00343639">
      <w:pPr>
        <w:ind w:firstLine="709"/>
        <w:jc w:val="both"/>
        <w:rPr>
          <w:rFonts w:ascii="Arial" w:hAnsi="Arial" w:cs="Arial"/>
        </w:rPr>
      </w:pPr>
      <w:r w:rsidRPr="00343639">
        <w:rPr>
          <w:rFonts w:ascii="Arial" w:hAnsi="Arial" w:cs="Arial"/>
        </w:rPr>
        <w:t>2</w:t>
      </w:r>
      <w:r w:rsidRPr="00343639">
        <w:rPr>
          <w:rStyle w:val="a4"/>
          <w:rFonts w:ascii="Arial" w:hAnsi="Arial" w:cs="Arial"/>
          <w:lang w:val="ru-RU"/>
        </w:rPr>
        <w:t xml:space="preserve">. </w:t>
      </w:r>
      <w:r w:rsidRPr="00343639">
        <w:rPr>
          <w:rFonts w:ascii="Arial" w:hAnsi="Arial" w:cs="Arial"/>
        </w:rPr>
        <w:t>Опубликовать настоящее решение в информационной газете</w:t>
      </w:r>
      <w:r w:rsidR="008459F9">
        <w:rPr>
          <w:rFonts w:ascii="Arial" w:hAnsi="Arial" w:cs="Arial"/>
        </w:rPr>
        <w:t xml:space="preserve"> </w:t>
      </w:r>
      <w:r w:rsidRPr="00343639">
        <w:rPr>
          <w:rFonts w:ascii="Arial" w:hAnsi="Arial" w:cs="Arial"/>
        </w:rPr>
        <w:t>«Мугунский вестник» и разместить на официальном сайте администрации Мугунского сельского поселения в информационно-телекоммуникационной сети «Интернет».</w:t>
      </w:r>
    </w:p>
    <w:p w:rsidR="00343639" w:rsidRPr="00343639" w:rsidRDefault="00343639" w:rsidP="00343639">
      <w:pPr>
        <w:ind w:firstLine="709"/>
        <w:jc w:val="both"/>
        <w:rPr>
          <w:rFonts w:ascii="Arial" w:hAnsi="Arial" w:cs="Arial"/>
        </w:rPr>
      </w:pPr>
    </w:p>
    <w:p w:rsidR="00343639" w:rsidRPr="00343639" w:rsidRDefault="00343639" w:rsidP="009B600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43639" w:rsidRPr="00343639" w:rsidRDefault="00343639" w:rsidP="00343639">
      <w:pPr>
        <w:rPr>
          <w:rFonts w:ascii="Arial" w:hAnsi="Arial" w:cs="Arial"/>
        </w:rPr>
      </w:pPr>
      <w:r w:rsidRPr="00343639">
        <w:rPr>
          <w:rFonts w:ascii="Arial" w:hAnsi="Arial" w:cs="Arial"/>
        </w:rPr>
        <w:t xml:space="preserve">Глава Мугунского </w:t>
      </w:r>
      <w:r w:rsidR="009B6004">
        <w:rPr>
          <w:rFonts w:ascii="Arial" w:hAnsi="Arial" w:cs="Arial"/>
        </w:rPr>
        <w:t>сельского поселения</w:t>
      </w:r>
    </w:p>
    <w:p w:rsidR="00632CD1" w:rsidRDefault="00343639" w:rsidP="00343639">
      <w:pPr>
        <w:rPr>
          <w:sz w:val="28"/>
          <w:szCs w:val="28"/>
        </w:rPr>
      </w:pPr>
      <w:r w:rsidRPr="00343639">
        <w:rPr>
          <w:rFonts w:ascii="Arial" w:hAnsi="Arial" w:cs="Arial"/>
        </w:rPr>
        <w:t>В.Н.Кучеро</w:t>
      </w:r>
      <w:r>
        <w:rPr>
          <w:sz w:val="28"/>
          <w:szCs w:val="28"/>
        </w:rPr>
        <w:t>в</w:t>
      </w:r>
    </w:p>
    <w:p w:rsidR="009C7F62" w:rsidRDefault="009C7F62" w:rsidP="00776C3F">
      <w:pPr>
        <w:jc w:val="right"/>
        <w:rPr>
          <w:rFonts w:ascii="Arial" w:hAnsi="Arial" w:cs="Arial"/>
        </w:rPr>
      </w:pPr>
    </w:p>
    <w:p w:rsidR="00776C3F" w:rsidRPr="00776C3F" w:rsidRDefault="00776C3F" w:rsidP="00776C3F">
      <w:pPr>
        <w:jc w:val="right"/>
        <w:rPr>
          <w:rFonts w:ascii="Courier New" w:hAnsi="Courier New" w:cs="Courier New"/>
          <w:sz w:val="22"/>
          <w:szCs w:val="22"/>
        </w:rPr>
      </w:pPr>
      <w:r w:rsidRPr="00776C3F">
        <w:rPr>
          <w:rFonts w:ascii="Courier New" w:hAnsi="Courier New" w:cs="Courier New"/>
          <w:sz w:val="22"/>
          <w:szCs w:val="22"/>
        </w:rPr>
        <w:t>Приложение</w:t>
      </w:r>
    </w:p>
    <w:p w:rsidR="00776C3F" w:rsidRPr="00776C3F" w:rsidRDefault="00776C3F" w:rsidP="00776C3F">
      <w:pPr>
        <w:jc w:val="right"/>
        <w:rPr>
          <w:rFonts w:ascii="Courier New" w:hAnsi="Courier New" w:cs="Courier New"/>
          <w:sz w:val="22"/>
          <w:szCs w:val="22"/>
        </w:rPr>
      </w:pPr>
      <w:r w:rsidRPr="00776C3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76C3F" w:rsidRPr="00776C3F" w:rsidRDefault="00776C3F" w:rsidP="00776C3F">
      <w:pPr>
        <w:jc w:val="right"/>
        <w:rPr>
          <w:rFonts w:ascii="Courier New" w:hAnsi="Courier New" w:cs="Courier New"/>
          <w:sz w:val="22"/>
          <w:szCs w:val="22"/>
        </w:rPr>
      </w:pPr>
      <w:r w:rsidRPr="00776C3F">
        <w:rPr>
          <w:rFonts w:ascii="Courier New" w:hAnsi="Courier New" w:cs="Courier New"/>
          <w:sz w:val="22"/>
          <w:szCs w:val="22"/>
        </w:rPr>
        <w:t>Мугунского сельского поселения</w:t>
      </w:r>
    </w:p>
    <w:p w:rsidR="00776C3F" w:rsidRPr="00776C3F" w:rsidRDefault="00626EE1" w:rsidP="00776C3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От10.11.2020 г. №36</w:t>
      </w:r>
      <w:bookmarkStart w:id="0" w:name="_GoBack"/>
      <w:bookmarkEnd w:id="0"/>
    </w:p>
    <w:p w:rsidR="00776C3F" w:rsidRDefault="00776C3F" w:rsidP="00776C3F">
      <w:pPr>
        <w:jc w:val="right"/>
        <w:rPr>
          <w:rFonts w:ascii="Arial" w:hAnsi="Arial" w:cs="Arial"/>
        </w:rPr>
      </w:pPr>
    </w:p>
    <w:p w:rsidR="00776C3F" w:rsidRDefault="00776C3F" w:rsidP="00776C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 ОБ ИСПОЛНЕНИИ БЮДЖЕТА МУГУНСКОГО МУНИЦИПАЛЬНОГО ОБРАЗОВАНИЯ ЗА 9 МЕСЯЦЕВ 2020 ГОДА.</w:t>
      </w:r>
    </w:p>
    <w:p w:rsidR="00776C3F" w:rsidRDefault="00776C3F" w:rsidP="00776C3F">
      <w:pPr>
        <w:rPr>
          <w:rFonts w:ascii="Arial" w:hAnsi="Arial" w:cs="Arial"/>
        </w:rPr>
      </w:pPr>
    </w:p>
    <w:p w:rsidR="00776C3F" w:rsidRPr="00776C3F" w:rsidRDefault="00776C3F" w:rsidP="00776C3F">
      <w:pPr>
        <w:rPr>
          <w:rFonts w:ascii="Arial" w:hAnsi="Arial" w:cs="Arial"/>
        </w:rPr>
      </w:pPr>
      <w:r>
        <w:rPr>
          <w:rFonts w:ascii="Arial" w:hAnsi="Arial" w:cs="Arial"/>
        </w:rPr>
        <w:t>Ед.изм.руб.</w:t>
      </w:r>
    </w:p>
    <w:tbl>
      <w:tblPr>
        <w:tblW w:w="11199" w:type="dxa"/>
        <w:tblInd w:w="-1428" w:type="dxa"/>
        <w:tblLook w:val="04A0" w:firstRow="1" w:lastRow="0" w:firstColumn="1" w:lastColumn="0" w:noHBand="0" w:noVBand="1"/>
      </w:tblPr>
      <w:tblGrid>
        <w:gridCol w:w="2857"/>
        <w:gridCol w:w="1009"/>
        <w:gridCol w:w="2461"/>
        <w:gridCol w:w="1801"/>
        <w:gridCol w:w="1405"/>
        <w:gridCol w:w="1933"/>
      </w:tblGrid>
      <w:tr w:rsidR="00776C3F" w:rsidRPr="009C7F62" w:rsidTr="002D6484">
        <w:trPr>
          <w:trHeight w:val="255"/>
        </w:trPr>
        <w:tc>
          <w:tcPr>
            <w:tcW w:w="28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776C3F" w:rsidRPr="009C7F62" w:rsidTr="002D6484">
        <w:trPr>
          <w:trHeight w:val="429"/>
        </w:trPr>
        <w:tc>
          <w:tcPr>
            <w:tcW w:w="28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6C3F" w:rsidRPr="009C7F62" w:rsidTr="002D6484">
        <w:trPr>
          <w:trHeight w:val="429"/>
        </w:trPr>
        <w:tc>
          <w:tcPr>
            <w:tcW w:w="28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Доходы бюджета - всего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11 975 580,70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8 529 442,82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3 446 137,88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000 10000000000000000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2 017 280,70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1 465 932,65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551 348,05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182 10100000000000000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174 093,03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70 906,97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182 10102000010000110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174 093,03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70 906,97</w:t>
            </w:r>
          </w:p>
        </w:tc>
      </w:tr>
      <w:tr w:rsidR="00776C3F" w:rsidRPr="009C7F62" w:rsidTr="002D6484">
        <w:trPr>
          <w:trHeight w:val="18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182 10102010010000110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173 950,14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71 049,86</w:t>
            </w:r>
          </w:p>
        </w:tc>
      </w:tr>
      <w:tr w:rsidR="00776C3F" w:rsidRPr="009C7F62" w:rsidTr="002D6484">
        <w:trPr>
          <w:trHeight w:val="27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182 10102010011000110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173 950,14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71 049,86</w:t>
            </w:r>
          </w:p>
        </w:tc>
      </w:tr>
      <w:tr w:rsidR="00776C3F" w:rsidRPr="009C7F62" w:rsidTr="002D6484">
        <w:trPr>
          <w:trHeight w:val="11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182 10102030010000110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142,89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20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</w:t>
            </w: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182 10102030011000110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123,97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13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182 10102030012100110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18,92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100 10300000000000000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898 300,00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592 757,49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305 542,51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100 10302000010000110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898 300,00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592 757,49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305 542,51</w:t>
            </w:r>
          </w:p>
        </w:tc>
      </w:tr>
      <w:tr w:rsidR="00776C3F" w:rsidRPr="009C7F62" w:rsidTr="002D6484">
        <w:trPr>
          <w:trHeight w:val="18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100 10302230010000110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407 100,00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276 348,15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130 751,85</w:t>
            </w:r>
          </w:p>
        </w:tc>
      </w:tr>
      <w:tr w:rsidR="00776C3F" w:rsidRPr="009C7F62" w:rsidTr="002D6484">
        <w:trPr>
          <w:trHeight w:val="29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100 10302231010000110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407 100,00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276 348,15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130 751,85</w:t>
            </w:r>
          </w:p>
        </w:tc>
      </w:tr>
      <w:tr w:rsidR="00776C3F" w:rsidRPr="009C7F62" w:rsidTr="002D6484">
        <w:trPr>
          <w:trHeight w:val="22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100 10302240010000110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1 907,79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1 192,21</w:t>
            </w:r>
          </w:p>
        </w:tc>
      </w:tr>
      <w:tr w:rsidR="00776C3F" w:rsidRPr="009C7F62" w:rsidTr="002D6484">
        <w:trPr>
          <w:trHeight w:val="33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100 10302241010000110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1 907,79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1 192,21</w:t>
            </w:r>
          </w:p>
        </w:tc>
      </w:tr>
      <w:tr w:rsidR="00776C3F" w:rsidRPr="009C7F62" w:rsidTr="002D6484">
        <w:trPr>
          <w:trHeight w:val="18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100 10302250010000110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553 500,00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368 479,98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185 020,02</w:t>
            </w:r>
          </w:p>
        </w:tc>
      </w:tr>
      <w:tr w:rsidR="00776C3F" w:rsidRPr="009C7F62" w:rsidTr="002D6484">
        <w:trPr>
          <w:trHeight w:val="29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100 10302251010000110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553 500,00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368 479,98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185 020,02</w:t>
            </w:r>
          </w:p>
        </w:tc>
      </w:tr>
      <w:tr w:rsidR="00776C3F" w:rsidRPr="009C7F62" w:rsidTr="002D6484">
        <w:trPr>
          <w:trHeight w:val="18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100 10302260010000110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-65 400,00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-53 978,43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29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100 10302261010000110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-65 400,00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-53 978,43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182 10500000000000000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157 064,30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182 10503000010000110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157 064,30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182 10503010010000110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157 064,30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11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182 10503010011000110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149 596,98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3 403,02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182 10503010012100110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7 467,32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182 10600000000000000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636 900,00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484 137,13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152 762,87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182 10601000000000110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91 687,59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23 312,41</w:t>
            </w:r>
          </w:p>
        </w:tc>
      </w:tr>
      <w:tr w:rsidR="00776C3F" w:rsidRPr="009C7F62" w:rsidTr="002D6484">
        <w:trPr>
          <w:trHeight w:val="11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182 10601030100000110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91 687,59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23 312,41</w:t>
            </w:r>
          </w:p>
        </w:tc>
      </w:tr>
      <w:tr w:rsidR="00776C3F" w:rsidRPr="009C7F62" w:rsidTr="002D6484">
        <w:trPr>
          <w:trHeight w:val="20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182 10601030101000110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90 493,84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24 506,16</w:t>
            </w:r>
          </w:p>
        </w:tc>
      </w:tr>
      <w:tr w:rsidR="00776C3F" w:rsidRPr="009C7F62" w:rsidTr="002D6484">
        <w:trPr>
          <w:trHeight w:val="13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182 10601030102100110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1 193,75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182 10606000000000110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521 900,00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392 449,54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129 450,46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182 10606030000000110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317 900,00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317 920,57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182 10606033100000110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317 900,00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317 920,57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182 10606040000000110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74 528,97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129 471,03</w:t>
            </w:r>
          </w:p>
        </w:tc>
      </w:tr>
      <w:tr w:rsidR="00776C3F" w:rsidRPr="009C7F62" w:rsidTr="002D6484">
        <w:trPr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182 10606043100000110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74 528,97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129 471,03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926 10800000000000000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</w:tr>
      <w:tr w:rsidR="00776C3F" w:rsidRPr="009C7F62" w:rsidTr="002D6484">
        <w:trPr>
          <w:trHeight w:val="13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926 10804000010000110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</w:tr>
      <w:tr w:rsidR="00776C3F" w:rsidRPr="009C7F62" w:rsidTr="002D6484">
        <w:trPr>
          <w:trHeight w:val="18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926 10804020010000110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</w:tr>
      <w:tr w:rsidR="00776C3F" w:rsidRPr="009C7F62" w:rsidTr="002D6484">
        <w:trPr>
          <w:trHeight w:val="20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926 10804020011000110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</w:tr>
      <w:tr w:rsidR="00776C3F" w:rsidRPr="009C7F62" w:rsidTr="002D6484">
        <w:trPr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926 11100000000000000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30 580,70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30 580,70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22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926 11105000000000120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30 580,70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30 580,70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20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926 11105020000000120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30 580,70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30 580,70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18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926 11105025100000120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30 580,70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30 580,70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926 11300000000000000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24 500,00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926 11301000000000130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24 500,00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926 11301990000000130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24 500,00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926 11301995100000130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24 500,00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926 20000000000000000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9 958 300,00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7 063 510,17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2 894 789,83</w:t>
            </w:r>
          </w:p>
        </w:tc>
      </w:tr>
      <w:tr w:rsidR="00776C3F" w:rsidRPr="009C7F62" w:rsidTr="002D6484">
        <w:trPr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926 20200000000000000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9 958 300,00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7 063 510,17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2 894 789,83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926 20210000000000150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8 728 600,00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6 129 810,17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2 598 789,83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926 20215001000000150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8 728 600,00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6 129 810,17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2 598 789,83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926 20215001100000150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8 728 600,00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6 129 810,17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2 598 789,83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926 20220000000000150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814 900,00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572 900,00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242 000,00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926 20229999000000150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814 900,00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572 900,00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242 000,00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926 20229999100000150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814 900,00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572 900,00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242 000,00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926 20230000000000150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134 800,00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80 800,00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54 000,00</w:t>
            </w:r>
          </w:p>
        </w:tc>
      </w:tr>
      <w:tr w:rsidR="00776C3F" w:rsidRPr="009C7F62" w:rsidTr="002D6484">
        <w:trPr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926 20230024000000150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76C3F" w:rsidRPr="009C7F62" w:rsidTr="002D6484">
        <w:trPr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926 20230024100000150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76C3F" w:rsidRPr="009C7F62" w:rsidTr="002D6484">
        <w:trPr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926 20235118000000150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134 100,00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80 800,00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53 300,00</w:t>
            </w:r>
          </w:p>
        </w:tc>
      </w:tr>
      <w:tr w:rsidR="00776C3F" w:rsidRPr="009C7F62" w:rsidTr="002D6484">
        <w:trPr>
          <w:trHeight w:val="11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926 20235118100000150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134 100,00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80 800,00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53 300,00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926 20240000000000150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926 20249999000000150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926 20249999100000150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3F" w:rsidRPr="00776C3F" w:rsidRDefault="00776C3F" w:rsidP="00776C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6C3F">
              <w:rPr>
                <w:rFonts w:ascii="Courier New" w:hAnsi="Courier New" w:cs="Courier New"/>
                <w:sz w:val="22"/>
                <w:szCs w:val="22"/>
              </w:rPr>
              <w:t>РАСХОДЫ БЮДЖЕТА</w:t>
            </w:r>
          </w:p>
          <w:p w:rsidR="00776C3F" w:rsidRPr="009C7F62" w:rsidRDefault="00776C3F" w:rsidP="00776C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776C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776C3F" w:rsidRPr="009C7F62" w:rsidTr="002D6484">
        <w:trPr>
          <w:trHeight w:val="429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6C3F" w:rsidRPr="009C7F62" w:rsidTr="002D6484">
        <w:trPr>
          <w:trHeight w:val="429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6C3F" w:rsidRPr="009C7F62" w:rsidTr="002D6484">
        <w:trPr>
          <w:trHeight w:val="429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6C3F" w:rsidRPr="009C7F62" w:rsidTr="002D6484">
        <w:trPr>
          <w:trHeight w:val="28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13 028 585,76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8 931 396,01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4 097 189,75</w:t>
            </w:r>
          </w:p>
        </w:tc>
      </w:tr>
      <w:tr w:rsidR="00776C3F" w:rsidRPr="009C7F62" w:rsidTr="002D6484">
        <w:trPr>
          <w:trHeight w:val="285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76C3F" w:rsidRPr="009C7F62" w:rsidTr="002D6484">
        <w:trPr>
          <w:trHeight w:val="28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000 0100 0000000000 000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3 596 946,84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2 767 209,58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829 737,26</w:t>
            </w:r>
          </w:p>
        </w:tc>
      </w:tr>
      <w:tr w:rsidR="00776C3F" w:rsidRPr="009C7F62" w:rsidTr="002D6484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000 0100 0000000000 100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3 202 936,96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2 477 366,05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725 570,91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000 0100 0000000000 120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3 202 936,96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2 477 366,05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725 570,91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000 0100 0000000000 121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2 437 566,56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1 936 400,82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501 165,74</w:t>
            </w:r>
          </w:p>
        </w:tc>
      </w:tr>
      <w:tr w:rsidR="00776C3F" w:rsidRPr="009C7F62" w:rsidTr="002D6484">
        <w:trPr>
          <w:trHeight w:val="13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000 0100 0000000000 129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765 370,40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540 965,23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224 405,17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000 0100 0000000000 200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280 054,28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205 102,28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74 952,00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000 0100 0000000000 240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280 054,28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205 102,28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74 952,00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000 0100 0000000000 244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280 054,28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205 102,28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74 952,00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000 0100 0000000000 800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113 955,60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84 741,25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29 214,35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000 0100 0000000000 830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76C3F" w:rsidRPr="009C7F62" w:rsidTr="002D6484">
        <w:trPr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000 0100 0000000000 831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000 0100 0000000000 850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91 955,60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84 741,25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7 214,35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000 0100 0000000000 852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16 455,60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13 465,00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2 990,60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000 0100 0000000000 853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75 500,00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71 276,25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4 223,75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000 0100 0000000000 870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76C3F" w:rsidRPr="009C7F62" w:rsidTr="002D6484">
        <w:trPr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000 0102 0000000000 000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1 062 572,25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724 006,77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338 565,48</w:t>
            </w:r>
          </w:p>
        </w:tc>
      </w:tr>
      <w:tr w:rsidR="00776C3F" w:rsidRPr="009C7F62" w:rsidTr="002D6484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000 0102 0000000000 100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1 062 572,25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724 006,77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338 565,48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000 0102 0000000000 120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1 062 572,25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724 006,77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338 565,48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000 0102 0000000000 121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800 632,32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561 687,15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238 945,17</w:t>
            </w:r>
          </w:p>
        </w:tc>
      </w:tr>
      <w:tr w:rsidR="00776C3F" w:rsidRPr="009C7F62" w:rsidTr="002D6484">
        <w:trPr>
          <w:trHeight w:val="13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000 0102 0000000000 129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261 939,93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162 319,62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99 620,31</w:t>
            </w:r>
          </w:p>
        </w:tc>
      </w:tr>
      <w:tr w:rsidR="00776C3F" w:rsidRPr="009C7F62" w:rsidTr="002D6484">
        <w:trPr>
          <w:trHeight w:val="13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000 0104 0000000000 000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2 511 674,59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2 043 202,81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468 471,78</w:t>
            </w:r>
          </w:p>
        </w:tc>
      </w:tr>
      <w:tr w:rsidR="00776C3F" w:rsidRPr="009C7F62" w:rsidTr="002D6484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000 0104 0000000000 100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2 140 364,71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1 753 359,28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387 005,43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000 0104 0000000000 120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2 140 364,71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1 753 359,28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387 005,43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000 0104 0000000000 121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1 636 934,24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1 374 713,67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262 220,57</w:t>
            </w:r>
          </w:p>
        </w:tc>
      </w:tr>
      <w:tr w:rsidR="00776C3F" w:rsidRPr="009C7F62" w:rsidTr="002D6484">
        <w:trPr>
          <w:trHeight w:val="13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000 0104 0000000000 129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503 430,47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378 645,61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124 784,86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000 0104 0000000000 200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279 354,28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205 102,28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74 252,00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000 0104 0000000000 240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279 354,28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205 102,28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74 252,00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000 0104 0000000000 244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279 354,28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205 102,28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74 252,00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000 0104 0000000000 800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91 955,60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84 741,25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7 214,35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000 0104 0000000000 830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76C3F" w:rsidRPr="009C7F62" w:rsidTr="002D6484">
        <w:trPr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000 0104 0000000000 831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000 0104 0000000000 850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89 955,60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84 741,25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5 214,35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000 0104 0000000000 852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16 455,60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13 465,00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2 990,60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000 0104 0000000000 853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73 500,00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71 276,25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2 223,75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000 0111 0000000000 000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20 000,00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000 0111 0000000000 800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000 0111 0000000000 870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000 0113 0000000000 000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000 0113 0000000000 200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000 0113 0000000000 240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000 0113 0000000000 244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000 0113 0000000000 800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000 0113 0000000000 850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000 0113 0000000000 853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000 0200 0000000000 000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80 800,00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53 300,00</w:t>
            </w:r>
          </w:p>
        </w:tc>
      </w:tr>
      <w:tr w:rsidR="00776C3F" w:rsidRPr="009C7F62" w:rsidTr="002D6484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000 0200 0000000000 100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121 300,00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80 800,00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40 500,00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000 0200 0000000000 120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121 300,00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80 800,00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40 500,00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000 0200 0000000000 121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93 164,00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61 488,89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31 675,11</w:t>
            </w:r>
          </w:p>
        </w:tc>
      </w:tr>
      <w:tr w:rsidR="00776C3F" w:rsidRPr="009C7F62" w:rsidTr="002D6484">
        <w:trPr>
          <w:trHeight w:val="13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000 0200 0000000000 129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28 136,00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19 311,11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8 824,89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000 0200 0000000000 200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12 800,00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000 0200 0000000000 240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12 800,00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000 0200 0000000000 244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12 800,00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000 0203 0000000000 000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80 800,00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53 300,00</w:t>
            </w:r>
          </w:p>
        </w:tc>
      </w:tr>
      <w:tr w:rsidR="00776C3F" w:rsidRPr="009C7F62" w:rsidTr="002D6484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000 0203 0000000000 100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121 300,00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80 800,00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40 500,00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000 0203 0000000000 120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121 300,00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80 800,00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40 500,00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000 0203 0000000000 121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93 164,00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61 488,89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31 675,11</w:t>
            </w:r>
          </w:p>
        </w:tc>
      </w:tr>
      <w:tr w:rsidR="00776C3F" w:rsidRPr="009C7F62" w:rsidTr="002D6484">
        <w:trPr>
          <w:trHeight w:val="13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000 0203 0000000000 129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28 136,00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19 311,11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8 824,89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000 0203 0000000000 200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12 800,00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000 0203 0000000000 240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12 800,00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000 0203 0000000000 244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12 800,00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000 0300 0000000000 000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471 794,72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161 294,72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310 500,00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000 0300 0000000000 200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471 794,72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161 294,72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310 500,00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000 0300 0000000000 240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471 794,72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161 294,72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310 500,00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000 0300 0000000000 244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471 794,72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161 294,72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310 500,00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000 0314 0000000000 000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471 794,72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161 294,72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310 500,00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000 0314 0000000000 200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471 794,72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161 294,72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310 500,00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000 0314 0000000000 240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471 794,72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161 294,72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310 500,00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000 0314 0000000000 244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471 794,72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161 294,72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310 500,00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000 0400 0000000000 000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1 032 421,27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224 246,96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808 174,31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000 0400 0000000000 200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1 032 421,27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224 246,96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808 174,31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000 0400 0000000000 240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1 032 421,27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224 246,96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808 174,31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000 0400 0000000000 244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1 032 421,27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224 246,96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808 174,31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000 0409 0000000000 000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1 029 069,27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224 246,96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804 822,31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000 0409 0000000000 200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1 029 069,27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224 246,96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804 822,31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000 0409 0000000000 240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1 029 069,27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224 246,96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804 822,31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000 0409 0000000000 244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1 029 069,27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224 246,96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804 822,31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000 0412 0000000000 000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3 352,00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3 352,00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000 0412 0000000000 200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3 352,00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3 352,00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000 0412 0000000000 240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3 352,00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3 352,00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000 0412 0000000000 244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3 352,00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3 352,00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000 0500 0000000000 000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978 152,31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648 006,91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330 145,40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000 0500 0000000000 200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978 152,31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648 006,91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330 145,40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000 0500 0000000000 240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978 152,31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648 006,91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330 145,40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000 0500 0000000000 244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978 152,31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648 006,91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330 145,40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000 0502 0000000000 000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70 700,00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33 500,00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000 0502 0000000000 200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104 200,00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70 700,00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33 500,00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000 0502 0000000000 240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104 200,00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70 700,00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33 500,00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000 0502 0000000000 244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104 200,00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70 700,00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33 500,00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000 0503 0000000000 000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873 952,31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577 306,91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296 645,40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000 0503 0000000000 200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873 952,31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577 306,91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296 645,40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000 0503 0000000000 240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873 952,31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577 306,91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296 645,40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000 0503 0000000000 244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873 952,31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577 306,91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296 645,40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000 0700 0000000000 000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000 0700 0000000000 200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17 000,00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000 0700 0000000000 240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17 000,00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000 0700 0000000000 244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17 000,00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000 0705 0000000000 000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000 0705 0000000000 200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17 000,00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000 0705 0000000000 240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17 000,00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000 0705 0000000000 244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17 000,00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000 0800 0000000000 000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3 728 203,47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2 908 062,72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820 140,75</w:t>
            </w:r>
          </w:p>
        </w:tc>
      </w:tr>
      <w:tr w:rsidR="00776C3F" w:rsidRPr="009C7F62" w:rsidTr="002D6484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000 0800 0000000000 100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2 173 303,47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1 778 968,95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394 334,52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000 0800 0000000000 110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2 173 303,47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1 778 968,95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394 334,52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000 0800 0000000000 111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1 675 711,61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1 380 793,94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294 917,67</w:t>
            </w:r>
          </w:p>
        </w:tc>
      </w:tr>
      <w:tr w:rsidR="00776C3F" w:rsidRPr="009C7F62" w:rsidTr="002D6484">
        <w:trPr>
          <w:trHeight w:val="11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000 0800 0000000000 119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497 591,86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398 175,01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99 416,85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000 0800 0000000000 200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1 553 100,00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1 128 603,53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424 496,47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000 0800 0000000000 240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1 553 100,00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1 128 603,53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424 496,47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000 0800 0000000000 244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1 553 100,00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1 128 603,53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424 496,47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000 0800 0000000000 800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490,24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1 309,76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000 0800 0000000000 850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490,24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1 309,76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000 0800 0000000000 853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490,24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1 309,76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000 0801 0000000000 000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3 728 203,47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2 908 062,72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820 140,75</w:t>
            </w:r>
          </w:p>
        </w:tc>
      </w:tr>
      <w:tr w:rsidR="00776C3F" w:rsidRPr="009C7F62" w:rsidTr="002D6484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000 0801 0000000000 100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2 173 303,47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1 778 968,95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394 334,52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000 0801 0000000000 110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2 173 303,47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1 778 968,95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394 334,52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000 0801 0000000000 111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1 675 711,61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1 380 793,94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294 917,67</w:t>
            </w:r>
          </w:p>
        </w:tc>
      </w:tr>
      <w:tr w:rsidR="00776C3F" w:rsidRPr="009C7F62" w:rsidTr="002D6484">
        <w:trPr>
          <w:trHeight w:val="11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000 0801 0000000000 119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497 591,86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398 175,01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99 416,85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000 0801 0000000000 200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1 553 100,00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1 128 603,53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424 496,47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000 0801 0000000000 240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1 553 100,00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1 128 603,53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424 496,47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000 0801 0000000000 244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1 553 100,00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1 128 603,53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424 496,47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000 0801 0000000000 800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490,24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1 309,76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000 0801 0000000000 850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490,24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1 309,76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000 0801 0000000000 853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490,24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1 309,76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000 1000 0000000000 000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299 038,44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225 895,67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73 142,77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000 1000 0000000000 300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299 038,44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225 895,67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73 142,77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000 1000 0000000000 320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299 038,44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225 895,67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73 142,77</w:t>
            </w:r>
          </w:p>
        </w:tc>
      </w:tr>
      <w:tr w:rsidR="00776C3F" w:rsidRPr="009C7F62" w:rsidTr="002D6484">
        <w:trPr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000 1000 0000000000 321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299 038,44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225 895,67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73 142,77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000 1001 0000000000 000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299 038,44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225 895,67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73 142,77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000 1001 0000000000 300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299 038,44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225 895,67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73 142,77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000 1001 0000000000 320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299 038,44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225 895,67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73 142,77</w:t>
            </w:r>
          </w:p>
        </w:tc>
      </w:tr>
      <w:tr w:rsidR="00776C3F" w:rsidRPr="009C7F62" w:rsidTr="002D6484">
        <w:trPr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000 1001 0000000000 321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299 038,44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225 895,67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73 142,77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000 1100 0000000000 000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199 800,00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</w:tr>
      <w:tr w:rsidR="00776C3F" w:rsidRPr="009C7F62" w:rsidTr="002D6484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000 1100 0000000000 100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000 1100 0000000000 110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76C3F" w:rsidRPr="009C7F62" w:rsidTr="002D6484">
        <w:trPr>
          <w:trHeight w:val="11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000 1100 0000000000 113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000 1100 0000000000 200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204 800,00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199 800,00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000 1100 0000000000 240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204 800,00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199 800,00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000 1100 0000000000 244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204 800,00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199 800,00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000 1101 0000000000 000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199 800,00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</w:tr>
      <w:tr w:rsidR="00776C3F" w:rsidRPr="009C7F62" w:rsidTr="002D6484">
        <w:trPr>
          <w:trHeight w:val="15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000 1101 0000000000 100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000 1101 0000000000 110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76C3F" w:rsidRPr="009C7F62" w:rsidTr="002D6484">
        <w:trPr>
          <w:trHeight w:val="11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000 1101 0000000000 113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000 1101 0000000000 200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204 800,00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199 800,00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000 1101 0000000000 240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204 800,00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199 800,00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000 1101 0000000000 244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204 800,00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199 800,00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000 1300 0000000000 000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000 1300 0000000000 700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000 1300 0000000000 730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76C3F" w:rsidRPr="009C7F62" w:rsidTr="002D6484">
        <w:trPr>
          <w:trHeight w:val="6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000 1301 0000000000 000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2 000,00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000 1301 0000000000 700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000 1301 0000000000 730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776C3F" w:rsidRPr="009C7F62" w:rsidTr="002D6484">
        <w:trPr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000 1400 0000000000 000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2 556 128,71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1 699 079,45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857 049,26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000 1400 0000000000 500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2 556 128,71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1 699 079,45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857 049,26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000 1400 0000000000 540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2 556 128,71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1 699 079,45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857 049,26</w:t>
            </w:r>
          </w:p>
        </w:tc>
      </w:tr>
      <w:tr w:rsidR="00776C3F" w:rsidRPr="009C7F62" w:rsidTr="002D6484">
        <w:trPr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000 1403 0000000000 000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2 556 128,71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1 699 079,45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857 049,26</w:t>
            </w:r>
          </w:p>
        </w:tc>
      </w:tr>
      <w:tr w:rsidR="00776C3F" w:rsidRPr="009C7F62" w:rsidTr="002D6484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000 1403 0000000000 500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2 556 128,71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1 699 079,45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857 049,26</w:t>
            </w:r>
          </w:p>
        </w:tc>
      </w:tr>
      <w:tr w:rsidR="00776C3F" w:rsidRPr="009C7F62" w:rsidTr="002D6484">
        <w:trPr>
          <w:trHeight w:val="27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 xml:space="preserve">000 1403 0000000000 540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2 556 128,71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1 699 079,45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62" w:rsidRPr="009C7F62" w:rsidRDefault="009C7F62" w:rsidP="009C7F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7F62">
              <w:rPr>
                <w:rFonts w:ascii="Courier New" w:hAnsi="Courier New" w:cs="Courier New"/>
                <w:sz w:val="22"/>
                <w:szCs w:val="22"/>
              </w:rPr>
              <w:t>857 049,26</w:t>
            </w:r>
          </w:p>
        </w:tc>
      </w:tr>
    </w:tbl>
    <w:p w:rsidR="009C7F62" w:rsidRDefault="009C7F62" w:rsidP="00ED4C0D">
      <w:pPr>
        <w:ind w:firstLine="709"/>
        <w:rPr>
          <w:rFonts w:ascii="Arial" w:hAnsi="Arial" w:cs="Arial"/>
        </w:rPr>
      </w:pPr>
    </w:p>
    <w:p w:rsidR="00ED4C0D" w:rsidRDefault="00ED4C0D" w:rsidP="00ED4C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 ОБ ИСПОЛЬЗОВАНИИ СРЕДСТВ ДОРОЖНОГО ФОНДА МУГУНСКОГО МУНИЦИПАЛЬНОГО ОБРАЗОВАНИЯ ЗА 9 МЕСЯЦЕВ 2020 ГОДА.</w:t>
      </w:r>
    </w:p>
    <w:p w:rsidR="00ED4C0D" w:rsidRDefault="00ED4C0D" w:rsidP="00ED4C0D">
      <w:pPr>
        <w:ind w:firstLine="709"/>
        <w:rPr>
          <w:rFonts w:ascii="Arial" w:hAnsi="Arial" w:cs="Arial"/>
        </w:rPr>
      </w:pPr>
    </w:p>
    <w:tbl>
      <w:tblPr>
        <w:tblW w:w="10297" w:type="dxa"/>
        <w:tblInd w:w="-572" w:type="dxa"/>
        <w:tblLook w:val="04A0" w:firstRow="1" w:lastRow="0" w:firstColumn="1" w:lastColumn="0" w:noHBand="0" w:noVBand="1"/>
      </w:tblPr>
      <w:tblGrid>
        <w:gridCol w:w="4060"/>
        <w:gridCol w:w="1610"/>
        <w:gridCol w:w="2153"/>
        <w:gridCol w:w="2474"/>
      </w:tblGrid>
      <w:tr w:rsidR="00ED4C0D" w:rsidRPr="00ED4C0D" w:rsidTr="00ED4C0D">
        <w:trPr>
          <w:trHeight w:val="84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 на отчетную дату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% исполнения</w:t>
            </w:r>
          </w:p>
        </w:tc>
      </w:tr>
      <w:tr w:rsidR="00ED4C0D" w:rsidRPr="00ED4C0D" w:rsidTr="00ED4C0D">
        <w:trPr>
          <w:trHeight w:val="5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130,77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130,77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D4C0D" w:rsidRPr="00ED4C0D" w:rsidTr="00ED4C0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C0D" w:rsidRPr="00ED4C0D" w:rsidRDefault="00ED4C0D" w:rsidP="00ED4C0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898,30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592,70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ED4C0D" w:rsidRPr="00ED4C0D" w:rsidTr="00ED4C0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C0D" w:rsidRPr="00ED4C0D" w:rsidRDefault="00ED4C0D" w:rsidP="00ED4C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4C0D" w:rsidRPr="00ED4C0D" w:rsidTr="00ED4C0D">
        <w:trPr>
          <w:trHeight w:val="21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C0D" w:rsidRPr="00ED4C0D" w:rsidRDefault="00ED4C0D" w:rsidP="00ED4C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898,30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592,70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66,0</w:t>
            </w:r>
          </w:p>
        </w:tc>
      </w:tr>
      <w:tr w:rsidR="00ED4C0D" w:rsidRPr="00ED4C0D" w:rsidTr="00ED4C0D">
        <w:trPr>
          <w:trHeight w:val="15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C0D" w:rsidRPr="00ED4C0D" w:rsidRDefault="00ED4C0D" w:rsidP="00ED4C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D4C0D" w:rsidRPr="00ED4C0D" w:rsidTr="00ED4C0D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D4C0D" w:rsidRPr="00ED4C0D" w:rsidTr="00ED4C0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D4C0D" w:rsidRPr="00ED4C0D" w:rsidTr="00ED4C0D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D4C0D" w:rsidRPr="00ED4C0D" w:rsidTr="00ED4C0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1029,06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224,20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21,8</w:t>
            </w:r>
          </w:p>
        </w:tc>
      </w:tr>
      <w:tr w:rsidR="00ED4C0D" w:rsidRPr="00ED4C0D" w:rsidTr="00ED4C0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D4C0D" w:rsidRPr="00ED4C0D" w:rsidTr="00ED4C0D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1029,06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224,2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21,8</w:t>
            </w:r>
          </w:p>
        </w:tc>
      </w:tr>
      <w:tr w:rsidR="00ED4C0D" w:rsidRPr="00ED4C0D" w:rsidTr="00ED4C0D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D4C0D" w:rsidRPr="00ED4C0D" w:rsidTr="00ED4C0D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D4C0D" w:rsidRPr="00ED4C0D" w:rsidTr="00ED4C0D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D4C0D" w:rsidRPr="00ED4C0D" w:rsidTr="00ED4C0D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D" w:rsidRPr="00ED4C0D" w:rsidRDefault="00ED4C0D" w:rsidP="00ED4C0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C0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ED4C0D" w:rsidRDefault="00ED4C0D" w:rsidP="008459F9">
      <w:pPr>
        <w:ind w:firstLine="709"/>
        <w:jc w:val="both"/>
        <w:rPr>
          <w:rFonts w:ascii="Arial" w:hAnsi="Arial" w:cs="Arial"/>
        </w:rPr>
      </w:pPr>
    </w:p>
    <w:p w:rsidR="008459F9" w:rsidRPr="008459F9" w:rsidRDefault="008459F9" w:rsidP="008459F9">
      <w:pPr>
        <w:tabs>
          <w:tab w:val="left" w:pos="3400"/>
        </w:tabs>
        <w:jc w:val="center"/>
        <w:rPr>
          <w:rFonts w:ascii="Arial" w:hAnsi="Arial" w:cs="Arial"/>
          <w:b/>
        </w:rPr>
      </w:pPr>
      <w:r w:rsidRPr="008459F9">
        <w:rPr>
          <w:rFonts w:ascii="Arial" w:hAnsi="Arial" w:cs="Arial"/>
          <w:b/>
        </w:rPr>
        <w:t>СВЕДЕНИЯ</w:t>
      </w:r>
    </w:p>
    <w:p w:rsidR="008459F9" w:rsidRPr="008459F9" w:rsidRDefault="008459F9" w:rsidP="008459F9">
      <w:pPr>
        <w:tabs>
          <w:tab w:val="left" w:pos="3400"/>
        </w:tabs>
        <w:jc w:val="center"/>
        <w:rPr>
          <w:rFonts w:ascii="Arial" w:hAnsi="Arial" w:cs="Arial"/>
          <w:b/>
        </w:rPr>
      </w:pPr>
      <w:r w:rsidRPr="008459F9">
        <w:rPr>
          <w:rFonts w:ascii="Arial" w:hAnsi="Arial" w:cs="Arial"/>
          <w:b/>
        </w:rPr>
        <w:t>О ЧИСЛЕННОСТИ МУНИЦИПАЛЬНЫХ СЛУЖАЩИХ ОРГАНОВ МЕСТНОГО САМОУПРАВЛЕНИЯ, РАБОТНИКОВ МУНИЦИПАЛЬНЫХ УЧРЕЖДЕНИЙ МУГУНСКОГО СЕЛЬСКОГО ПОСЕЛЕНИЯ И ФАКТИЧЕСКИХ РАСХОДАХ НА ОПЛАТУ ИХ ТРУДА ЗА 9 МЕСЯЦЕВ 2020 ГОДА</w:t>
      </w:r>
    </w:p>
    <w:p w:rsidR="008459F9" w:rsidRPr="008459F9" w:rsidRDefault="008459F9" w:rsidP="008459F9">
      <w:pPr>
        <w:ind w:firstLine="709"/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47"/>
        <w:gridCol w:w="2316"/>
        <w:gridCol w:w="2540"/>
      </w:tblGrid>
      <w:tr w:rsidR="008459F9" w:rsidRPr="008459F9" w:rsidTr="00C62A5E">
        <w:tc>
          <w:tcPr>
            <w:tcW w:w="861" w:type="dxa"/>
            <w:vAlign w:val="center"/>
          </w:tcPr>
          <w:p w:rsidR="008459F9" w:rsidRPr="008459F9" w:rsidRDefault="008459F9" w:rsidP="00845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9F9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3747" w:type="dxa"/>
            <w:vAlign w:val="center"/>
          </w:tcPr>
          <w:p w:rsidR="008459F9" w:rsidRPr="008459F9" w:rsidRDefault="008459F9" w:rsidP="00845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9F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16" w:type="dxa"/>
            <w:vAlign w:val="center"/>
          </w:tcPr>
          <w:p w:rsidR="008459F9" w:rsidRPr="008459F9" w:rsidRDefault="008459F9" w:rsidP="00845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9F9"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540" w:type="dxa"/>
            <w:vAlign w:val="center"/>
          </w:tcPr>
          <w:p w:rsidR="008459F9" w:rsidRPr="008459F9" w:rsidRDefault="008459F9" w:rsidP="00845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9F9">
              <w:rPr>
                <w:rFonts w:ascii="Courier New" w:hAnsi="Courier New" w:cs="Courier New"/>
                <w:sz w:val="22"/>
                <w:szCs w:val="22"/>
              </w:rPr>
              <w:t>Фактические расходы за 9 месяцев 2020 года на оплату труда, тыс. руб.</w:t>
            </w:r>
          </w:p>
        </w:tc>
      </w:tr>
      <w:tr w:rsidR="008459F9" w:rsidRPr="008459F9" w:rsidTr="00C62A5E">
        <w:tc>
          <w:tcPr>
            <w:tcW w:w="861" w:type="dxa"/>
          </w:tcPr>
          <w:p w:rsidR="008459F9" w:rsidRPr="008459F9" w:rsidRDefault="008459F9" w:rsidP="00845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9F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747" w:type="dxa"/>
          </w:tcPr>
          <w:p w:rsidR="008459F9" w:rsidRPr="008459F9" w:rsidRDefault="008459F9" w:rsidP="00845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9F9">
              <w:rPr>
                <w:rFonts w:ascii="Courier New" w:hAnsi="Courier New" w:cs="Courier New"/>
                <w:sz w:val="22"/>
                <w:szCs w:val="22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8459F9" w:rsidRPr="008459F9" w:rsidRDefault="008459F9" w:rsidP="00845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59F9" w:rsidRPr="008459F9" w:rsidRDefault="008459F9" w:rsidP="00845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9F9">
              <w:rPr>
                <w:rFonts w:ascii="Courier New" w:hAnsi="Courier New" w:cs="Courier New"/>
                <w:sz w:val="22"/>
                <w:szCs w:val="22"/>
              </w:rPr>
              <w:t>10,2</w:t>
            </w:r>
          </w:p>
        </w:tc>
        <w:tc>
          <w:tcPr>
            <w:tcW w:w="2540" w:type="dxa"/>
          </w:tcPr>
          <w:p w:rsidR="008459F9" w:rsidRPr="008459F9" w:rsidRDefault="008459F9" w:rsidP="00845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459F9" w:rsidRPr="008459F9" w:rsidRDefault="008459F9" w:rsidP="00845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9F9">
              <w:rPr>
                <w:rFonts w:ascii="Courier New" w:hAnsi="Courier New" w:cs="Courier New"/>
                <w:sz w:val="22"/>
                <w:szCs w:val="22"/>
              </w:rPr>
              <w:t>3047,8</w:t>
            </w:r>
          </w:p>
        </w:tc>
      </w:tr>
    </w:tbl>
    <w:p w:rsidR="008459F9" w:rsidRPr="008459F9" w:rsidRDefault="008459F9" w:rsidP="008459F9">
      <w:pPr>
        <w:ind w:firstLine="709"/>
        <w:jc w:val="both"/>
        <w:rPr>
          <w:rFonts w:ascii="Arial" w:hAnsi="Arial" w:cs="Arial"/>
        </w:rPr>
      </w:pPr>
    </w:p>
    <w:p w:rsidR="008459F9" w:rsidRPr="008459F9" w:rsidRDefault="008459F9" w:rsidP="008459F9">
      <w:pPr>
        <w:ind w:firstLine="709"/>
        <w:jc w:val="both"/>
        <w:rPr>
          <w:rFonts w:ascii="Arial" w:hAnsi="Arial" w:cs="Arial"/>
        </w:rPr>
      </w:pPr>
    </w:p>
    <w:p w:rsidR="008459F9" w:rsidRPr="008459F9" w:rsidRDefault="008459F9" w:rsidP="008459F9">
      <w:pPr>
        <w:rPr>
          <w:rFonts w:ascii="Arial" w:hAnsi="Arial" w:cs="Arial"/>
        </w:rPr>
      </w:pPr>
      <w:r w:rsidRPr="008459F9">
        <w:rPr>
          <w:rFonts w:ascii="Arial" w:hAnsi="Arial" w:cs="Arial"/>
        </w:rPr>
        <w:t>ВрИО председателя Комитета</w:t>
      </w:r>
      <w:r>
        <w:rPr>
          <w:rFonts w:ascii="Arial" w:hAnsi="Arial" w:cs="Arial"/>
        </w:rPr>
        <w:t xml:space="preserve"> по финансам Тулунского муниципального района</w:t>
      </w:r>
    </w:p>
    <w:p w:rsidR="008459F9" w:rsidRPr="008459F9" w:rsidRDefault="008459F9" w:rsidP="008459F9">
      <w:pPr>
        <w:rPr>
          <w:rFonts w:ascii="Arial" w:hAnsi="Arial" w:cs="Arial"/>
        </w:rPr>
      </w:pPr>
      <w:r w:rsidRPr="008459F9">
        <w:rPr>
          <w:rFonts w:ascii="Arial" w:hAnsi="Arial" w:cs="Arial"/>
        </w:rPr>
        <w:t>А.К Мордовец</w:t>
      </w:r>
    </w:p>
    <w:sectPr w:rsidR="008459F9" w:rsidRPr="0084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39"/>
    <w:rsid w:val="002D6484"/>
    <w:rsid w:val="00343639"/>
    <w:rsid w:val="005F5976"/>
    <w:rsid w:val="00626EE1"/>
    <w:rsid w:val="00632CD1"/>
    <w:rsid w:val="00776C3F"/>
    <w:rsid w:val="008459F9"/>
    <w:rsid w:val="009B6004"/>
    <w:rsid w:val="009C7F62"/>
    <w:rsid w:val="00E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DA96"/>
  <w15:chartTrackingRefBased/>
  <w15:docId w15:val="{01AF6558-90A1-4884-AC04-9BEE877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4363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343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Знак Знак Знак Знак"/>
    <w:link w:val="a5"/>
    <w:locked/>
    <w:rsid w:val="00343639"/>
    <w:rPr>
      <w:rFonts w:ascii="Verdana" w:hAnsi="Verdana" w:cs="Verdana"/>
      <w:lang w:val="en-US"/>
    </w:rPr>
  </w:style>
  <w:style w:type="paragraph" w:customStyle="1" w:styleId="a5">
    <w:name w:val="Знак Знак Знак"/>
    <w:basedOn w:val="a"/>
    <w:link w:val="a4"/>
    <w:rsid w:val="00343639"/>
    <w:rPr>
      <w:rFonts w:ascii="Verdana" w:eastAsiaTheme="minorHAnsi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5223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9</cp:revision>
  <dcterms:created xsi:type="dcterms:W3CDTF">2020-11-02T03:34:00Z</dcterms:created>
  <dcterms:modified xsi:type="dcterms:W3CDTF">2020-11-10T03:37:00Z</dcterms:modified>
</cp:coreProperties>
</file>