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C40FC" w14:textId="77777777" w:rsidR="00A22BCE" w:rsidRPr="00A22BCE" w:rsidRDefault="00A22BCE" w:rsidP="00A22BCE">
      <w:pPr>
        <w:rPr>
          <w:rFonts w:ascii="Times New Roman" w:hAnsi="Times New Roman" w:cs="Times New Roman"/>
          <w:sz w:val="28"/>
          <w:szCs w:val="28"/>
        </w:rPr>
      </w:pPr>
    </w:p>
    <w:p w14:paraId="0CF62FD8" w14:textId="55A3DDC5" w:rsidR="00380582" w:rsidRPr="00380582" w:rsidRDefault="00380582" w:rsidP="00380582">
      <w:pPr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0582">
        <w:rPr>
          <w:rFonts w:ascii="Times New Roman" w:hAnsi="Times New Roman" w:cs="Times New Roman"/>
          <w:b/>
          <w:sz w:val="40"/>
          <w:szCs w:val="40"/>
        </w:rPr>
        <w:t>Преимущества портала «Работа в России»</w:t>
      </w:r>
    </w:p>
    <w:p w14:paraId="3975E421" w14:textId="243396C7" w:rsidR="00A22BCE" w:rsidRPr="00380582" w:rsidRDefault="00A22BCE" w:rsidP="00B434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43C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B4343C" w:rsidRPr="00B4343C">
        <w:rPr>
          <w:rFonts w:ascii="Times New Roman" w:hAnsi="Times New Roman" w:cs="Times New Roman"/>
          <w:sz w:val="28"/>
          <w:szCs w:val="28"/>
        </w:rPr>
        <w:t xml:space="preserve">портал «Работа в России» является федеральной государственной информационной системой Федеральной службы по труду и занятости, который доступен по электронному адресу: </w:t>
      </w:r>
      <w:hyperlink r:id="rId4" w:history="1">
        <w:r w:rsidR="00B4343C" w:rsidRPr="00B4343C">
          <w:rPr>
            <w:rStyle w:val="a4"/>
            <w:rFonts w:ascii="Times New Roman" w:hAnsi="Times New Roman" w:cs="Times New Roman"/>
            <w:sz w:val="28"/>
            <w:szCs w:val="28"/>
          </w:rPr>
          <w:t>www.trudvsem.ru</w:t>
        </w:r>
      </w:hyperlink>
      <w:r w:rsidR="00B4343C" w:rsidRPr="00B4343C">
        <w:rPr>
          <w:rFonts w:ascii="Times New Roman" w:hAnsi="Times New Roman" w:cs="Times New Roman"/>
          <w:sz w:val="28"/>
          <w:szCs w:val="28"/>
        </w:rPr>
        <w:t>. Э</w:t>
      </w:r>
      <w:r w:rsidRPr="00B4343C">
        <w:rPr>
          <w:rFonts w:ascii="Times New Roman" w:hAnsi="Times New Roman" w:cs="Times New Roman"/>
          <w:sz w:val="28"/>
          <w:szCs w:val="28"/>
        </w:rPr>
        <w:t>то важнейший инструмент в сфере занятости и трудовых отношений, представляющий широкий спектр сервисов, как для соискателей, так и работодателей. Возможности платформы позволяют не только искать работу и сотрудников, но и взаимодействовать с центрами занятости в электронном виде, а также участвовать в государственных программах поддержки</w:t>
      </w:r>
      <w:r w:rsidR="00380582">
        <w:rPr>
          <w:rFonts w:ascii="Times New Roman" w:hAnsi="Times New Roman" w:cs="Times New Roman"/>
          <w:sz w:val="28"/>
          <w:szCs w:val="28"/>
        </w:rPr>
        <w:t>.</w:t>
      </w:r>
    </w:p>
    <w:p w14:paraId="7ABDA4FE" w14:textId="77777777" w:rsidR="00B4343C" w:rsidRPr="00B4343C" w:rsidRDefault="00A22BCE" w:rsidP="00B434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43C">
        <w:rPr>
          <w:rFonts w:ascii="Times New Roman" w:hAnsi="Times New Roman" w:cs="Times New Roman"/>
          <w:sz w:val="28"/>
          <w:szCs w:val="28"/>
        </w:rPr>
        <w:t>Работодатели могут бесплатно вести электронный кадровый документооборот, подать заявку на участие в программе субсидирования найма, направить обязательные сведения в службу занятости. Соискатели также в режиме онлайн могут пройти профессиональное тестирование, разместить резюме, записаться на бесплатное обучение, направить заявку в центр занятости. Для студентов есть возможность подобрать производственную практику, абитуриенты - выбрать варианты целевого обучения.</w:t>
      </w:r>
      <w:r w:rsidR="00B4343C" w:rsidRPr="00B434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6FB0C3" w14:textId="77777777" w:rsidR="00156244" w:rsidRPr="00B4343C" w:rsidRDefault="00156244" w:rsidP="00B4343C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color w:val="000000"/>
          <w:sz w:val="28"/>
          <w:szCs w:val="28"/>
        </w:rPr>
      </w:pPr>
      <w:r w:rsidRPr="00B4343C">
        <w:rPr>
          <w:color w:val="000000"/>
          <w:sz w:val="28"/>
          <w:szCs w:val="28"/>
        </w:rPr>
        <w:t>Интернет-портал обеспечивает доступ к общероссийской базе вакансий во всех регионах страны, которая формируется центрами занятости населения, работодателями, а также коммерческими сайтами в сфере занятости.</w:t>
      </w:r>
    </w:p>
    <w:p w14:paraId="4FDD18DB" w14:textId="77777777" w:rsidR="00156244" w:rsidRPr="00B4343C" w:rsidRDefault="00156244" w:rsidP="00B4343C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color w:val="000000"/>
          <w:sz w:val="28"/>
          <w:szCs w:val="28"/>
        </w:rPr>
      </w:pPr>
      <w:r w:rsidRPr="00B4343C">
        <w:rPr>
          <w:color w:val="000000"/>
          <w:sz w:val="28"/>
          <w:szCs w:val="28"/>
        </w:rPr>
        <w:t>Сайт содержит вакансии всех работодателей в стране, подходящих для граждан любого возраста, а также социально незащищенным слоям населения.</w:t>
      </w:r>
    </w:p>
    <w:p w14:paraId="700F789A" w14:textId="77777777" w:rsidR="00156244" w:rsidRPr="00B4343C" w:rsidRDefault="00156244" w:rsidP="00B4343C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color w:val="000000"/>
          <w:sz w:val="28"/>
          <w:szCs w:val="28"/>
        </w:rPr>
      </w:pPr>
      <w:r w:rsidRPr="00B4343C">
        <w:rPr>
          <w:color w:val="000000"/>
          <w:sz w:val="28"/>
          <w:szCs w:val="28"/>
        </w:rPr>
        <w:t>Главным отличием портала от аналогичных коммерческих решений является наличие вакансий из центров занятости населения, которых нет на негосударственных сайтах по поиску работы.</w:t>
      </w:r>
    </w:p>
    <w:p w14:paraId="1C928D21" w14:textId="77777777" w:rsidR="00156244" w:rsidRPr="00B4343C" w:rsidRDefault="00156244" w:rsidP="00B4343C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color w:val="000000"/>
          <w:sz w:val="28"/>
          <w:szCs w:val="28"/>
        </w:rPr>
      </w:pPr>
      <w:r w:rsidRPr="00B4343C">
        <w:rPr>
          <w:color w:val="000000"/>
          <w:sz w:val="28"/>
          <w:szCs w:val="28"/>
        </w:rPr>
        <w:t>Простая и удобная система поиска вакансий позволяет соискателю выбрать наиболее привлекательное место работы по большому количеству показателей (региону, заработной плате, опыту работы, с предоставлением жилья). Для просмотра результатов поиска соискатель может выбрать удобную для себя форму в виде списка или алфавита специальностей, а также воспользоваться интерактивной картой, на которой отображаются близлежащие к месту работы объекты социальной инфраструктуры – школы, детские сады.</w:t>
      </w:r>
    </w:p>
    <w:p w14:paraId="3D3CF518" w14:textId="77777777" w:rsidR="00156244" w:rsidRPr="00B4343C" w:rsidRDefault="00156244" w:rsidP="00B4343C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color w:val="000000"/>
          <w:sz w:val="28"/>
          <w:szCs w:val="28"/>
        </w:rPr>
      </w:pPr>
      <w:r w:rsidRPr="00B4343C">
        <w:rPr>
          <w:color w:val="000000"/>
          <w:sz w:val="28"/>
          <w:szCs w:val="28"/>
        </w:rPr>
        <w:t xml:space="preserve">Для того чтобы создать резюме, откликнуться на вакансию или получить приглашение от работодателей, соискателю необходимо зарегистрироваться на портале либо воспользоваться своим паролем для портала государственных услуг. В личном кабинете соискатель может </w:t>
      </w:r>
      <w:r w:rsidRPr="00B4343C">
        <w:rPr>
          <w:color w:val="000000"/>
          <w:sz w:val="28"/>
          <w:szCs w:val="28"/>
        </w:rPr>
        <w:lastRenderedPageBreak/>
        <w:t>создавать сразу несколько резюме и редактировать их. После прохождения модерации резюме становится видным работодателям, а благодаря специальным настройкам, гражданин всегда может посмотреть, кто из работодателей интересовался его резюме и пригласил его на собеседование.</w:t>
      </w:r>
    </w:p>
    <w:p w14:paraId="669365D8" w14:textId="77777777" w:rsidR="00156244" w:rsidRPr="00B4343C" w:rsidRDefault="00156244" w:rsidP="00B4343C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color w:val="000000"/>
          <w:sz w:val="28"/>
          <w:szCs w:val="28"/>
        </w:rPr>
      </w:pPr>
      <w:r w:rsidRPr="00B4343C">
        <w:rPr>
          <w:color w:val="000000"/>
          <w:sz w:val="28"/>
          <w:szCs w:val="28"/>
        </w:rPr>
        <w:t>Портал «Работа в России» для работодателя – это удобный ресурс, который позволяет бесплатно находить квалифицированных сотрудников. Удобный конструктор даёт возможность быстро и легко редактировать вакансии, отслеживать на них отклики, следить за их статусом и видимостью для граждан, а также приглашать соискателей на собеседования или проводить их в режиме онлайн.</w:t>
      </w:r>
    </w:p>
    <w:p w14:paraId="3FB6FE4A" w14:textId="624C4D05" w:rsidR="00156244" w:rsidRPr="00B4343C" w:rsidRDefault="00156244" w:rsidP="00B4343C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color w:val="000000"/>
          <w:sz w:val="28"/>
          <w:szCs w:val="28"/>
        </w:rPr>
      </w:pPr>
      <w:r w:rsidRPr="00B4343C">
        <w:rPr>
          <w:color w:val="000000"/>
          <w:sz w:val="28"/>
          <w:szCs w:val="28"/>
        </w:rPr>
        <w:t>На портале «Работа России» есть всё, что нужно для принятия правильного решения по трудоустройству как соискателю работы, так и работодателю</w:t>
      </w:r>
      <w:r w:rsidR="00380582">
        <w:rPr>
          <w:strike/>
          <w:color w:val="000000"/>
          <w:sz w:val="28"/>
          <w:szCs w:val="28"/>
        </w:rPr>
        <w:t>.</w:t>
      </w:r>
    </w:p>
    <w:p w14:paraId="6A462928" w14:textId="77777777" w:rsidR="00156244" w:rsidRDefault="00156244" w:rsidP="00A22BCE">
      <w:pPr>
        <w:jc w:val="both"/>
      </w:pPr>
      <w:bookmarkStart w:id="0" w:name="_GoBack"/>
      <w:bookmarkEnd w:id="0"/>
    </w:p>
    <w:sectPr w:rsidR="00156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71A"/>
    <w:rsid w:val="00156244"/>
    <w:rsid w:val="00380582"/>
    <w:rsid w:val="005B4A4F"/>
    <w:rsid w:val="00914428"/>
    <w:rsid w:val="00A22BCE"/>
    <w:rsid w:val="00B4343C"/>
    <w:rsid w:val="00B6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5D46D"/>
  <w15:docId w15:val="{08D24881-BA76-48E3-970D-BDE7A3DB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56244"/>
    <w:rPr>
      <w:color w:val="0000FF"/>
      <w:u w:val="single"/>
    </w:rPr>
  </w:style>
  <w:style w:type="character" w:styleId="a5">
    <w:name w:val="Emphasis"/>
    <w:basedOn w:val="a0"/>
    <w:uiPriority w:val="20"/>
    <w:qFormat/>
    <w:rsid w:val="00156244"/>
    <w:rPr>
      <w:i/>
      <w:iCs/>
    </w:rPr>
  </w:style>
  <w:style w:type="character" w:styleId="a6">
    <w:name w:val="annotation reference"/>
    <w:basedOn w:val="a0"/>
    <w:uiPriority w:val="99"/>
    <w:semiHidden/>
    <w:unhideWhenUsed/>
    <w:rsid w:val="0091442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1442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1442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1442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14428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14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144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rudvse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Ольга Викторовна</dc:creator>
  <cp:lastModifiedBy>DanilovaOV</cp:lastModifiedBy>
  <cp:revision>5</cp:revision>
  <dcterms:created xsi:type="dcterms:W3CDTF">2025-02-11T08:45:00Z</dcterms:created>
  <dcterms:modified xsi:type="dcterms:W3CDTF">2025-02-14T05:05:00Z</dcterms:modified>
</cp:coreProperties>
</file>